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5E9A" w14:textId="517D22A7" w:rsidR="004331E4" w:rsidRDefault="004331E4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3BF15B" wp14:editId="0AEC74D9">
            <wp:simplePos x="0" y="0"/>
            <wp:positionH relativeFrom="margin">
              <wp:posOffset>-960755</wp:posOffset>
            </wp:positionH>
            <wp:positionV relativeFrom="margin">
              <wp:posOffset>3175</wp:posOffset>
            </wp:positionV>
            <wp:extent cx="7565390" cy="47675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25623" w14:textId="7D7F7186" w:rsidR="004331E4" w:rsidRDefault="004331E4">
      <w:pPr>
        <w:rPr>
          <w:b/>
          <w:bCs/>
          <w:sz w:val="40"/>
          <w:szCs w:val="40"/>
        </w:rPr>
      </w:pPr>
    </w:p>
    <w:p w14:paraId="1D3328C7" w14:textId="58084CF4" w:rsidR="004331E4" w:rsidRPr="004331E4" w:rsidRDefault="004331E4">
      <w:pPr>
        <w:rPr>
          <w:b/>
          <w:bCs/>
          <w:sz w:val="40"/>
          <w:szCs w:val="40"/>
        </w:rPr>
      </w:pPr>
    </w:p>
    <w:sectPr w:rsidR="004331E4" w:rsidRPr="00433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E4"/>
    <w:rsid w:val="004331E4"/>
    <w:rsid w:val="006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DDD6"/>
  <w15:chartTrackingRefBased/>
  <w15:docId w15:val="{6F7367A3-14D9-4814-A1B2-05E6F4C2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2022-11-18T15:11:00Z</dcterms:created>
  <dcterms:modified xsi:type="dcterms:W3CDTF">2022-11-18T15:30:00Z</dcterms:modified>
</cp:coreProperties>
</file>